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3BCCA53D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</w:t>
      </w:r>
      <w:r w:rsidR="00807AA4">
        <w:rPr>
          <w:rFonts w:ascii="IranNastaliq" w:hAnsi="IranNastaliq" w:cs="B Nazanin" w:hint="cs"/>
          <w:sz w:val="28"/>
          <w:szCs w:val="28"/>
          <w:rtl/>
          <w:lang w:bidi="fa-IR"/>
        </w:rPr>
        <w:t>25/9/1400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3824AD1" w:rsidR="005908E6" w:rsidRPr="00132B5C" w:rsidRDefault="006B3CAE" w:rsidP="00FE25EF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FE25EF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FE25E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7E04B4" w:rsidRPr="00FE25EF">
        <w:rPr>
          <w:rFonts w:ascii="IranNastaliq" w:hAnsi="IranNastaliq" w:cs="B Nazanin" w:hint="cs"/>
          <w:sz w:val="28"/>
          <w:szCs w:val="28"/>
          <w:rtl/>
          <w:lang w:bidi="fa-IR"/>
        </w:rPr>
        <w:t>دامپزشکی</w:t>
      </w:r>
      <w:r w:rsidR="00FE25EF" w:rsidRPr="00FE25EF">
        <w:rPr>
          <w:rFonts w:ascii="IranNastaliq" w:hAnsi="IranNastaliq" w:cs="B Nazanin" w:hint="cs"/>
          <w:sz w:val="28"/>
          <w:szCs w:val="28"/>
          <w:rtl/>
          <w:lang w:bidi="fa-IR"/>
        </w:rPr>
        <w:t>-دامپروری</w:t>
      </w:r>
      <w:r w:rsidR="007E04B4" w:rsidRPr="00FE25E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FE25EF" w:rsidRPr="00FE25E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</w:t>
      </w:r>
      <w:r w:rsidR="007E04B4" w:rsidRPr="00FE25EF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             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="007E04B4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7E04B4">
        <w:rPr>
          <w:rFonts w:ascii="IranNastaliq" w:hAnsi="IranNastaliq" w:cs="B Nazanin" w:hint="cs"/>
          <w:sz w:val="28"/>
          <w:szCs w:val="28"/>
          <w:rtl/>
          <w:lang w:bidi="fa-IR"/>
        </w:rPr>
        <w:t>01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C3C1D">
        <w:rPr>
          <w:rFonts w:ascii="IranNastaliq" w:hAnsi="IranNastaliq" w:cs="B Nazanin" w:hint="cs"/>
          <w:sz w:val="28"/>
          <w:szCs w:val="28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92CB997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07AC1418" w:rsidR="005908E6" w:rsidRPr="00132B5C" w:rsidRDefault="005908E6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7659A9F9" w:rsidR="005908E6" w:rsidRPr="00132B5C" w:rsidRDefault="005908E6" w:rsidP="007E04B4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بیوشیمی </w:t>
            </w:r>
            <w:r w:rsidR="007E04B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79F8CD79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E04B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شیمی آلی</w:t>
            </w:r>
          </w:p>
        </w:tc>
        <w:tc>
          <w:tcPr>
            <w:tcW w:w="2972" w:type="dxa"/>
            <w:gridSpan w:val="2"/>
          </w:tcPr>
          <w:p w14:paraId="7F1B921D" w14:textId="0BA5148A" w:rsidR="00B97D71" w:rsidRPr="00B90604" w:rsidRDefault="00132B5C" w:rsidP="007E04B4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B9060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 xml:space="preserve"> </w:t>
            </w:r>
            <w:r w:rsidR="007E04B4">
              <w:rPr>
                <w:rFonts w:ascii="Times New Roman" w:eastAsia="CIDFont+F6" w:hAnsi="Times New Roman" w:cs="Times New Roman"/>
                <w:sz w:val="23"/>
                <w:szCs w:val="23"/>
              </w:rPr>
              <w:t>General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 xml:space="preserve"> </w:t>
            </w:r>
            <w:r w:rsidR="00B90604">
              <w:rPr>
                <w:rFonts w:ascii="Times New Roman" w:eastAsia="CIDFont+F6" w:hAnsi="Times New Roman" w:cs="Times New Roman"/>
                <w:sz w:val="23"/>
                <w:szCs w:val="23"/>
              </w:rPr>
              <w:t>B</w:t>
            </w:r>
            <w:r w:rsidR="00B90604" w:rsidRPr="00B90604">
              <w:rPr>
                <w:rFonts w:ascii="Times New Roman" w:eastAsia="CIDFont+F6" w:hAnsi="Times New Roman" w:cs="Times New Roman"/>
                <w:sz w:val="23"/>
                <w:szCs w:val="23"/>
              </w:rPr>
              <w:t>iochemistry</w:t>
            </w:r>
            <w:r w:rsidRPr="00B906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بیجاری</w:t>
            </w:r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02442320" w:rsidR="00BE73D7" w:rsidRPr="005D57C5" w:rsidRDefault="00BE73D7" w:rsidP="00B90604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35571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3 </w:t>
            </w:r>
            <w:r w:rsidR="0023557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ساعت در هفته</w:t>
            </w:r>
            <w:r w:rsidR="00D91B00" w:rsidRPr="005D57C5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73525E0C" w:rsidR="008D2DEA" w:rsidRPr="005D57C5" w:rsidRDefault="008D2DEA" w:rsidP="007E04B4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7E04B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شناخت ترکیبات آلی و واکنش های متابولیسمی در بدن موجودات زنده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پروژکتور</w:t>
            </w:r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7E4211BA" w:rsidR="007A6B1B" w:rsidRPr="00132B5C" w:rsidRDefault="008755ED" w:rsidP="008755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25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3C2665A7" w:rsidR="007A6B1B" w:rsidRPr="00132B5C" w:rsidRDefault="008755ED" w:rsidP="008755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50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37A2F5A7" w:rsidR="007A6B1B" w:rsidRPr="00132B5C" w:rsidRDefault="008755E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3510" w:type="dxa"/>
            <w:gridSpan w:val="2"/>
          </w:tcPr>
          <w:p w14:paraId="296369AD" w14:textId="0DE9BAA9" w:rsidR="007A6B1B" w:rsidRPr="00132B5C" w:rsidRDefault="008755ED" w:rsidP="008755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10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112DF574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RPr="00132B5C" w14:paraId="775AB584" w14:textId="77777777" w:rsidTr="00B90604">
        <w:trPr>
          <w:trHeight w:val="2798"/>
          <w:jc w:val="center"/>
        </w:trPr>
        <w:tc>
          <w:tcPr>
            <w:tcW w:w="8635" w:type="dxa"/>
            <w:gridSpan w:val="6"/>
          </w:tcPr>
          <w:p w14:paraId="0E68C0A1" w14:textId="2C6BBB8E" w:rsidR="007C3C1D" w:rsidRPr="007C3C1D" w:rsidRDefault="007C3C1D" w:rsidP="00B90604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t>Lehninger Principles of Biochemistry 6th Edition</w:t>
            </w: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  <w:t>.</w:t>
            </w:r>
          </w:p>
          <w:p w14:paraId="237A7874" w14:textId="21316D36" w:rsidR="007C3C1D" w:rsidRPr="00B90604" w:rsidRDefault="00B90604" w:rsidP="00B90604">
            <w:pPr>
              <w:pStyle w:val="Heading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color w:val="4D5156"/>
                <w:sz w:val="24"/>
                <w:szCs w:val="24"/>
                <w:shd w:val="clear" w:color="auto" w:fill="FFFFFF"/>
              </w:rPr>
            </w:pPr>
            <w:r w:rsidRPr="00B90604">
              <w:rPr>
                <w:rStyle w:val="Emphasi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Biochemistry</w:t>
            </w:r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 By, Lubert </w:t>
            </w:r>
            <w:r w:rsidRPr="00B90604">
              <w:rPr>
                <w:rStyle w:val="Emphasis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Stryer</w:t>
            </w:r>
            <w:r w:rsidRPr="00B90604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 John L. Tymoczko, Jeremy Mark Berg. Edition, 5th edition</w:t>
            </w:r>
          </w:p>
          <w:p w14:paraId="6B3D3938" w14:textId="0F998FCA" w:rsidR="00B90604" w:rsidRPr="00B90604" w:rsidRDefault="007E04B4" w:rsidP="00B90604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Fonts w:ascii="Arial" w:hAnsi="Arial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بیوشیمی کشاورزی محمد صفری انتشارات تهران1385</w:t>
            </w:r>
          </w:p>
          <w:p w14:paraId="7E8A24C4" w14:textId="208AA706" w:rsidR="00C1549F" w:rsidRPr="00132B5C" w:rsidRDefault="00C1549F" w:rsidP="007C3C1D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0B4ECF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0B4ECF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3F8FBFE6" w:rsidR="00FE7024" w:rsidRPr="000B4ECF" w:rsidRDefault="007C3C1D" w:rsidP="00C21CA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مقدم</w:t>
            </w:r>
            <w:r w:rsidR="00741017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 </w:t>
            </w:r>
            <w:r w:rsidR="00B751A2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02E64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اساس ملکولی موجود زنده</w:t>
            </w:r>
          </w:p>
        </w:tc>
        <w:tc>
          <w:tcPr>
            <w:tcW w:w="1078" w:type="dxa"/>
          </w:tcPr>
          <w:p w14:paraId="21E828E4" w14:textId="77777777" w:rsidR="00FE7024" w:rsidRPr="000B4ECF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692E" w:rsidRPr="000B4ECF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0B4ECF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08C1B778" w:rsidR="00BD692E" w:rsidRPr="000B4ECF" w:rsidRDefault="00B751A2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اسيد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باز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بيوشيمی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بافر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واکنشهای</w:t>
            </w:r>
            <w:r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بيوشيميايی</w:t>
            </w:r>
          </w:p>
        </w:tc>
        <w:tc>
          <w:tcPr>
            <w:tcW w:w="1078" w:type="dxa"/>
          </w:tcPr>
          <w:p w14:paraId="60E549E8" w14:textId="77777777" w:rsidR="00BD692E" w:rsidRPr="000B4ECF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613A5" w:rsidRPr="000B4ECF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2189DCBD" w:rsidR="002613A5" w:rsidRPr="000B4ECF" w:rsidRDefault="00FC3A84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پروتئین ها</w:t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(ساختار شیمیایی و عملکرد)</w:t>
            </w:r>
          </w:p>
        </w:tc>
        <w:tc>
          <w:tcPr>
            <w:tcW w:w="1078" w:type="dxa"/>
          </w:tcPr>
          <w:p w14:paraId="0AC59645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613A5" w:rsidRPr="000B4ECF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37745B62" w:rsidR="002613A5" w:rsidRPr="000B4ECF" w:rsidRDefault="00C21CA3" w:rsidP="00343CA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قند ها(ساختار)</w:t>
            </w:r>
            <w:r w:rsidR="00343CAC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FC3A84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گلیکوزآمینوگلیکان ها</w:t>
            </w:r>
          </w:p>
        </w:tc>
        <w:tc>
          <w:tcPr>
            <w:tcW w:w="1078" w:type="dxa"/>
          </w:tcPr>
          <w:p w14:paraId="23B01EB9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613A5" w:rsidRPr="000B4ECF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1E3B1B14" w:rsidR="002613A5" w:rsidRPr="000B4ECF" w:rsidRDefault="00FC3A84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دی ساکارید ها و پلی ساکارید ها</w:t>
            </w:r>
          </w:p>
        </w:tc>
        <w:tc>
          <w:tcPr>
            <w:tcW w:w="1078" w:type="dxa"/>
          </w:tcPr>
          <w:p w14:paraId="70879FA7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613A5" w:rsidRPr="000B4ECF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442354FB" w:rsidR="002613A5" w:rsidRPr="000B4ECF" w:rsidRDefault="00FC3A84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بیوانرژتیک و انتقال الکترون ها</w:t>
            </w:r>
          </w:p>
        </w:tc>
        <w:tc>
          <w:tcPr>
            <w:tcW w:w="1078" w:type="dxa"/>
          </w:tcPr>
          <w:p w14:paraId="43B9BCF7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613A5" w:rsidRPr="000B4ECF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21CAAEC4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ساختمان سه بعدی پروتئین ها (ساختا اول </w:t>
            </w:r>
            <w:r w:rsidRPr="000B4EC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دوم- سوم و چهارم)</w:t>
            </w:r>
          </w:p>
        </w:tc>
        <w:tc>
          <w:tcPr>
            <w:tcW w:w="1078" w:type="dxa"/>
          </w:tcPr>
          <w:p w14:paraId="4E71730C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613A5" w:rsidRPr="000B4ECF" w14:paraId="7F31E6BC" w14:textId="77777777" w:rsidTr="000B4ECF">
        <w:trPr>
          <w:trHeight w:val="152"/>
          <w:jc w:val="center"/>
        </w:trPr>
        <w:tc>
          <w:tcPr>
            <w:tcW w:w="1975" w:type="dxa"/>
          </w:tcPr>
          <w:p w14:paraId="42F9643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3A5FE8D7" w:rsidR="002613A5" w:rsidRPr="000B4ECF" w:rsidRDefault="00B751A2" w:rsidP="000B4EC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آنزیم ها</w:t>
            </w:r>
            <w:r w:rsidR="000B4ECF"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 ، سينتيک</w:t>
            </w:r>
            <w:r w:rsidR="000B4ECF"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="000B4ECF" w:rsidRPr="000B4EC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آنزيمی</w:t>
            </w:r>
            <w:r w:rsidR="000B4ECF" w:rsidRPr="000B4EC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5794B6B3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613A5" w:rsidRPr="000B4ECF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4C745B98" w:rsidR="002613A5" w:rsidRPr="000B4ECF" w:rsidRDefault="00FC3A84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اثرات زیست محیطی کود ها و سموم شیمیایی</w:t>
            </w:r>
          </w:p>
        </w:tc>
        <w:tc>
          <w:tcPr>
            <w:tcW w:w="1078" w:type="dxa"/>
          </w:tcPr>
          <w:p w14:paraId="2087ED1C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613A5" w:rsidRPr="000B4ECF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6014A081" w:rsidR="002613A5" w:rsidRPr="000B4ECF" w:rsidRDefault="00FC3A84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هورمون ها</w:t>
            </w:r>
            <w:r w:rsidR="00F627C0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 ویتامین ها</w:t>
            </w:r>
          </w:p>
        </w:tc>
        <w:tc>
          <w:tcPr>
            <w:tcW w:w="1078" w:type="dxa"/>
          </w:tcPr>
          <w:p w14:paraId="473420D3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613A5" w:rsidRPr="000B4ECF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1B01981C" w:rsidR="002613A5" w:rsidRPr="000B4ECF" w:rsidRDefault="00B751A2" w:rsidP="00FC3A8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نوکلئوتید ها و اسید ها ی نوکلئیک</w:t>
            </w:r>
            <w:r w:rsidR="00FC3A84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="00FC3A84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(RNA </w:t>
            </w:r>
            <w:r w:rsidR="00FC3A84" w:rsidRPr="000B4EC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14:paraId="3318826A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613A5" w:rsidRPr="000B4ECF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619820A2" w:rsidR="002613A5" w:rsidRPr="000B4ECF" w:rsidRDefault="00F627C0" w:rsidP="00B751A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تجزیه میکروبیولوژیکی برخی آلاینده های آب و خاک</w:t>
            </w:r>
          </w:p>
        </w:tc>
        <w:tc>
          <w:tcPr>
            <w:tcW w:w="1078" w:type="dxa"/>
          </w:tcPr>
          <w:p w14:paraId="5672E920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613A5" w:rsidRPr="000B4ECF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4A7AD7B7" w:rsidR="002613A5" w:rsidRPr="000B4ECF" w:rsidRDefault="00B751A2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اسید های چرب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لیپ</w:t>
            </w:r>
            <w:r w:rsid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 ها</w:t>
            </w:r>
            <w:r w:rsidR="00FC3A84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C3A84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فسفولیپید ها، اسفنگو لیپید ها و ایکوزانویید ها</w:t>
            </w:r>
            <w:r w:rsidR="00F627C0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-ترپن ها-فلاون ها</w:t>
            </w:r>
          </w:p>
        </w:tc>
        <w:tc>
          <w:tcPr>
            <w:tcW w:w="1078" w:type="dxa"/>
          </w:tcPr>
          <w:p w14:paraId="109B9FDB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613A5" w:rsidRPr="000B4ECF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73A1A4D2" w:rsidR="002613A5" w:rsidRPr="000B4ECF" w:rsidRDefault="00343CAC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کاتابولیسم</w:t>
            </w:r>
            <w:r w:rsidR="00FC3A84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کربوهیدرات ها(گلیکولیز </w:t>
            </w:r>
            <w:r w:rsidR="00FC3A8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="00FC3A84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کربس- پنتوز فسفات</w:t>
            </w:r>
            <w:r w:rsidR="00F627C0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3C08B718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613A5" w:rsidRPr="000B4ECF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5B889D56" w:rsidR="002613A5" w:rsidRPr="000B4ECF" w:rsidRDefault="00FC3A84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متابولیسم لیپیدها</w:t>
            </w:r>
          </w:p>
        </w:tc>
        <w:tc>
          <w:tcPr>
            <w:tcW w:w="1078" w:type="dxa"/>
          </w:tcPr>
          <w:p w14:paraId="3501F710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0B4ECF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0B4EC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04AF8F11" w:rsidR="002613A5" w:rsidRPr="000B4ECF" w:rsidRDefault="00FC3A84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متابولیسم</w:t>
            </w:r>
            <w:r w:rsidR="000B4ECF" w:rsidRPr="000B4EC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پروتئین ها</w:t>
            </w:r>
          </w:p>
        </w:tc>
        <w:tc>
          <w:tcPr>
            <w:tcW w:w="1078" w:type="dxa"/>
          </w:tcPr>
          <w:p w14:paraId="02D498DE" w14:textId="77777777" w:rsidR="002613A5" w:rsidRPr="000B4EC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B4EC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43CAC" w:rsidRPr="000B4ECF" w14:paraId="44E21533" w14:textId="77777777" w:rsidTr="00FE7024">
        <w:trPr>
          <w:trHeight w:val="206"/>
          <w:jc w:val="center"/>
        </w:trPr>
        <w:tc>
          <w:tcPr>
            <w:tcW w:w="1975" w:type="dxa"/>
          </w:tcPr>
          <w:p w14:paraId="073B4157" w14:textId="77777777" w:rsidR="00343CAC" w:rsidRPr="000B4ECF" w:rsidRDefault="00343CAC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464E8C" w14:textId="18CD10FA" w:rsidR="00343CAC" w:rsidRDefault="00343CAC" w:rsidP="00343CAC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آنابولیسم کربوهیدرات ها</w:t>
            </w:r>
          </w:p>
        </w:tc>
        <w:tc>
          <w:tcPr>
            <w:tcW w:w="1078" w:type="dxa"/>
          </w:tcPr>
          <w:p w14:paraId="2F3FFD38" w14:textId="689405F8" w:rsidR="00343CAC" w:rsidRPr="000B4ECF" w:rsidRDefault="00343CAC" w:rsidP="002613A5">
            <w:pPr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343CAC" w:rsidRPr="000B4ECF" w14:paraId="09504C83" w14:textId="77777777" w:rsidTr="00FE7024">
        <w:trPr>
          <w:trHeight w:val="206"/>
          <w:jc w:val="center"/>
        </w:trPr>
        <w:tc>
          <w:tcPr>
            <w:tcW w:w="1975" w:type="dxa"/>
          </w:tcPr>
          <w:p w14:paraId="305426C9" w14:textId="77777777" w:rsidR="00343CAC" w:rsidRPr="000B4ECF" w:rsidRDefault="00343CAC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60BE05" w14:textId="690B1162" w:rsidR="00343CAC" w:rsidRDefault="00343CAC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متابولیسم اسی</w:t>
            </w:r>
            <w:bookmarkStart w:id="0" w:name="_GoBack"/>
            <w:bookmarkEnd w:id="0"/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 های نوکلئیک</w:t>
            </w:r>
          </w:p>
        </w:tc>
        <w:tc>
          <w:tcPr>
            <w:tcW w:w="1078" w:type="dxa"/>
          </w:tcPr>
          <w:p w14:paraId="456686DB" w14:textId="11B5E6C5" w:rsidR="00343CAC" w:rsidRPr="000B4ECF" w:rsidRDefault="00343CAC" w:rsidP="002613A5">
            <w:pPr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14:paraId="609BA59C" w14:textId="77777777" w:rsidR="005908E6" w:rsidRPr="000B4ECF" w:rsidRDefault="005908E6" w:rsidP="0007479E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5908E6" w:rsidRPr="000B4EC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D96A5" w14:textId="77777777" w:rsidR="000571BF" w:rsidRDefault="000571BF" w:rsidP="0007479E">
      <w:pPr>
        <w:spacing w:after="0" w:line="240" w:lineRule="auto"/>
      </w:pPr>
      <w:r>
        <w:separator/>
      </w:r>
    </w:p>
  </w:endnote>
  <w:endnote w:type="continuationSeparator" w:id="0">
    <w:p w14:paraId="1A8EC265" w14:textId="77777777" w:rsidR="000571BF" w:rsidRDefault="000571B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8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F2F25" w14:textId="77777777" w:rsidR="000571BF" w:rsidRDefault="000571BF" w:rsidP="0007479E">
      <w:pPr>
        <w:spacing w:after="0" w:line="240" w:lineRule="auto"/>
      </w:pPr>
      <w:r>
        <w:separator/>
      </w:r>
    </w:p>
  </w:footnote>
  <w:footnote w:type="continuationSeparator" w:id="0">
    <w:p w14:paraId="71ACFC08" w14:textId="77777777" w:rsidR="000571BF" w:rsidRDefault="000571B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71BF"/>
    <w:rsid w:val="0007479E"/>
    <w:rsid w:val="00084DED"/>
    <w:rsid w:val="000B4ECF"/>
    <w:rsid w:val="001325BC"/>
    <w:rsid w:val="00132B5C"/>
    <w:rsid w:val="001A24D7"/>
    <w:rsid w:val="0023366D"/>
    <w:rsid w:val="00235571"/>
    <w:rsid w:val="00246CBB"/>
    <w:rsid w:val="00246D05"/>
    <w:rsid w:val="002613A5"/>
    <w:rsid w:val="00321206"/>
    <w:rsid w:val="003359D8"/>
    <w:rsid w:val="00343CAC"/>
    <w:rsid w:val="0037551F"/>
    <w:rsid w:val="003D23C3"/>
    <w:rsid w:val="00430322"/>
    <w:rsid w:val="004B094A"/>
    <w:rsid w:val="004C0E17"/>
    <w:rsid w:val="004C3065"/>
    <w:rsid w:val="005908E6"/>
    <w:rsid w:val="005B71F9"/>
    <w:rsid w:val="005D4A14"/>
    <w:rsid w:val="005D57C5"/>
    <w:rsid w:val="005E2CE5"/>
    <w:rsid w:val="006261B7"/>
    <w:rsid w:val="006B0268"/>
    <w:rsid w:val="006B3CAE"/>
    <w:rsid w:val="00721CF0"/>
    <w:rsid w:val="007367C0"/>
    <w:rsid w:val="00741017"/>
    <w:rsid w:val="00743C43"/>
    <w:rsid w:val="007A6B1B"/>
    <w:rsid w:val="007C3C1D"/>
    <w:rsid w:val="007D7584"/>
    <w:rsid w:val="007E04B4"/>
    <w:rsid w:val="00807AA4"/>
    <w:rsid w:val="008755ED"/>
    <w:rsid w:val="00891C14"/>
    <w:rsid w:val="008D2DEA"/>
    <w:rsid w:val="009C0769"/>
    <w:rsid w:val="00A02E64"/>
    <w:rsid w:val="00A17661"/>
    <w:rsid w:val="00A513D7"/>
    <w:rsid w:val="00A57CA6"/>
    <w:rsid w:val="00A750B4"/>
    <w:rsid w:val="00A95CDA"/>
    <w:rsid w:val="00AC30CF"/>
    <w:rsid w:val="00B751A2"/>
    <w:rsid w:val="00B75F41"/>
    <w:rsid w:val="00B90604"/>
    <w:rsid w:val="00B97D36"/>
    <w:rsid w:val="00B97D71"/>
    <w:rsid w:val="00BB25B3"/>
    <w:rsid w:val="00BD692E"/>
    <w:rsid w:val="00BE73D7"/>
    <w:rsid w:val="00C1549F"/>
    <w:rsid w:val="00C21CA3"/>
    <w:rsid w:val="00C35E25"/>
    <w:rsid w:val="00C84F12"/>
    <w:rsid w:val="00D451C1"/>
    <w:rsid w:val="00D50352"/>
    <w:rsid w:val="00D51D42"/>
    <w:rsid w:val="00D91B00"/>
    <w:rsid w:val="00E00030"/>
    <w:rsid w:val="00E13C35"/>
    <w:rsid w:val="00E1763B"/>
    <w:rsid w:val="00E31D17"/>
    <w:rsid w:val="00E32E53"/>
    <w:rsid w:val="00F627C0"/>
    <w:rsid w:val="00F62F8F"/>
    <w:rsid w:val="00FA3054"/>
    <w:rsid w:val="00FC3A84"/>
    <w:rsid w:val="00FE25E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">
    <w:name w:val="f"/>
    <w:basedOn w:val="DefaultParagraphFont"/>
    <w:rsid w:val="00B90604"/>
  </w:style>
  <w:style w:type="character" w:styleId="Emphasis">
    <w:name w:val="Emphasis"/>
    <w:basedOn w:val="DefaultParagraphFont"/>
    <w:uiPriority w:val="20"/>
    <w:qFormat/>
    <w:rsid w:val="00B90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n.bijari@outlook.com</cp:lastModifiedBy>
  <cp:revision>9</cp:revision>
  <cp:lastPrinted>2018-12-27T12:18:00Z</cp:lastPrinted>
  <dcterms:created xsi:type="dcterms:W3CDTF">2021-09-13T16:19:00Z</dcterms:created>
  <dcterms:modified xsi:type="dcterms:W3CDTF">2021-12-18T20:52:00Z</dcterms:modified>
</cp:coreProperties>
</file>